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4BBC" w14:textId="42E442D0" w:rsidR="003630B4" w:rsidRDefault="000A5FA4" w:rsidP="00ED35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Weekly </w:t>
      </w:r>
      <w:r w:rsidR="00ED35CF" w:rsidRPr="00ED35CF">
        <w:rPr>
          <w:sz w:val="32"/>
          <w:szCs w:val="32"/>
        </w:rPr>
        <w:t>Delegation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F2E66" w14:paraId="60FAFADA" w14:textId="77777777" w:rsidTr="00FF2E66">
        <w:tc>
          <w:tcPr>
            <w:tcW w:w="2689" w:type="dxa"/>
          </w:tcPr>
          <w:p w14:paraId="111A7750" w14:textId="79BF7AF6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Supervisor Name</w:t>
            </w:r>
          </w:p>
        </w:tc>
        <w:tc>
          <w:tcPr>
            <w:tcW w:w="6327" w:type="dxa"/>
          </w:tcPr>
          <w:p w14:paraId="3F60005E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4E5200F1" w14:textId="77777777" w:rsidTr="00FF2E66">
        <w:tc>
          <w:tcPr>
            <w:tcW w:w="2689" w:type="dxa"/>
          </w:tcPr>
          <w:p w14:paraId="17765BD5" w14:textId="7ECB1B19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Employee Name</w:t>
            </w:r>
          </w:p>
        </w:tc>
        <w:tc>
          <w:tcPr>
            <w:tcW w:w="6327" w:type="dxa"/>
          </w:tcPr>
          <w:p w14:paraId="32ADBDAA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0883DE5A" w14:textId="77777777" w:rsidTr="00FF2E66">
        <w:tc>
          <w:tcPr>
            <w:tcW w:w="2689" w:type="dxa"/>
          </w:tcPr>
          <w:p w14:paraId="3AFB03C1" w14:textId="044FAE84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6327" w:type="dxa"/>
          </w:tcPr>
          <w:p w14:paraId="4ACBD3A9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39C9881" w14:textId="34EA38C0" w:rsidR="00ED35CF" w:rsidRDefault="00ED35CF" w:rsidP="00ED35C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F2E66" w14:paraId="7842B84E" w14:textId="77777777" w:rsidTr="00FF2E66">
        <w:tc>
          <w:tcPr>
            <w:tcW w:w="2830" w:type="dxa"/>
          </w:tcPr>
          <w:p w14:paraId="5646EAF2" w14:textId="1F913A11" w:rsidR="00FF2E66" w:rsidRDefault="000A5FA4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Highest Priority Results to be Achieved This Week</w:t>
            </w:r>
          </w:p>
        </w:tc>
        <w:tc>
          <w:tcPr>
            <w:tcW w:w="6186" w:type="dxa"/>
          </w:tcPr>
          <w:p w14:paraId="738E92FF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  <w:p w14:paraId="0080B58D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  <w:p w14:paraId="703CF559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  <w:p w14:paraId="4417E3DA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  <w:p w14:paraId="79B03734" w14:textId="6D9D3C1C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4E9D3E0D" w14:textId="77777777" w:rsidTr="00FF2E66">
        <w:tc>
          <w:tcPr>
            <w:tcW w:w="2830" w:type="dxa"/>
          </w:tcPr>
          <w:p w14:paraId="70EE7EBB" w14:textId="7FE6A656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Completion Date</w:t>
            </w:r>
          </w:p>
        </w:tc>
        <w:tc>
          <w:tcPr>
            <w:tcW w:w="6186" w:type="dxa"/>
          </w:tcPr>
          <w:p w14:paraId="0880C1F3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7F8BD1BF" w14:textId="77777777" w:rsidTr="00FF2E66">
        <w:tc>
          <w:tcPr>
            <w:tcW w:w="2830" w:type="dxa"/>
          </w:tcPr>
          <w:p w14:paraId="3F56F24B" w14:textId="2CD23388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Allocated Resources</w:t>
            </w:r>
          </w:p>
        </w:tc>
        <w:tc>
          <w:tcPr>
            <w:tcW w:w="6186" w:type="dxa"/>
          </w:tcPr>
          <w:p w14:paraId="28210D66" w14:textId="77777777" w:rsidR="00FF2E66" w:rsidRDefault="00FF2E66" w:rsidP="00FF2E66">
            <w:pPr>
              <w:rPr>
                <w:sz w:val="32"/>
                <w:szCs w:val="32"/>
              </w:rPr>
            </w:pPr>
          </w:p>
          <w:p w14:paraId="0599FD01" w14:textId="68DAACB8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2DD7298D" w14:textId="77777777" w:rsidTr="00FF2E66">
        <w:tc>
          <w:tcPr>
            <w:tcW w:w="2830" w:type="dxa"/>
          </w:tcPr>
          <w:p w14:paraId="57CC9A99" w14:textId="409D19B2" w:rsidR="00FF2E66" w:rsidRDefault="00FF2E66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and Instruction Required</w:t>
            </w:r>
          </w:p>
        </w:tc>
        <w:tc>
          <w:tcPr>
            <w:tcW w:w="6186" w:type="dxa"/>
          </w:tcPr>
          <w:p w14:paraId="5F53D31F" w14:textId="77777777" w:rsidR="00FF2E66" w:rsidRDefault="00FF2E66" w:rsidP="00FF2E66">
            <w:pPr>
              <w:rPr>
                <w:sz w:val="32"/>
                <w:szCs w:val="32"/>
              </w:rPr>
            </w:pPr>
          </w:p>
        </w:tc>
      </w:tr>
    </w:tbl>
    <w:p w14:paraId="188FFF62" w14:textId="796306D1" w:rsidR="00FF2E66" w:rsidRDefault="00FF2E66" w:rsidP="00ED35C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1647"/>
        <w:gridCol w:w="1647"/>
        <w:gridCol w:w="1835"/>
      </w:tblGrid>
      <w:tr w:rsidR="006A6BB9" w14:paraId="3421A432" w14:textId="77777777" w:rsidTr="000A5FA4">
        <w:tc>
          <w:tcPr>
            <w:tcW w:w="4127" w:type="dxa"/>
          </w:tcPr>
          <w:p w14:paraId="3157B5D8" w14:textId="3B0FB524" w:rsidR="000A5FA4" w:rsidRDefault="000A5FA4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Tasks Required to Produce Result</w:t>
            </w:r>
          </w:p>
        </w:tc>
        <w:tc>
          <w:tcPr>
            <w:tcW w:w="1647" w:type="dxa"/>
          </w:tcPr>
          <w:p w14:paraId="0CE7E501" w14:textId="68348CA3" w:rsidR="000A5FA4" w:rsidRDefault="000A5FA4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Completed </w:t>
            </w:r>
          </w:p>
        </w:tc>
        <w:tc>
          <w:tcPr>
            <w:tcW w:w="1401" w:type="dxa"/>
          </w:tcPr>
          <w:p w14:paraId="3749206B" w14:textId="62F44B26" w:rsidR="000A5FA4" w:rsidRDefault="006A6BB9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Partially Completed</w:t>
            </w:r>
          </w:p>
        </w:tc>
        <w:tc>
          <w:tcPr>
            <w:tcW w:w="1841" w:type="dxa"/>
          </w:tcPr>
          <w:p w14:paraId="0B6D8689" w14:textId="6BD1271E" w:rsidR="000A5FA4" w:rsidRDefault="000A5FA4" w:rsidP="00ED35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Clarification or Resource Requests</w:t>
            </w:r>
          </w:p>
        </w:tc>
      </w:tr>
      <w:tr w:rsidR="006A6BB9" w14:paraId="75D914B5" w14:textId="77777777" w:rsidTr="000A5FA4">
        <w:tc>
          <w:tcPr>
            <w:tcW w:w="4127" w:type="dxa"/>
          </w:tcPr>
          <w:p w14:paraId="3C81C1CB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58F45ED6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31E72CA2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0CA8041E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0C2D2CE2" w14:textId="77777777" w:rsidTr="000A5FA4">
        <w:tc>
          <w:tcPr>
            <w:tcW w:w="4127" w:type="dxa"/>
          </w:tcPr>
          <w:p w14:paraId="6D7CBA0D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64FA732A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77210891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49529B9C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0F8EFF2E" w14:textId="77777777" w:rsidTr="000A5FA4">
        <w:tc>
          <w:tcPr>
            <w:tcW w:w="4127" w:type="dxa"/>
          </w:tcPr>
          <w:p w14:paraId="4E0A7879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02BCA1BD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199572BB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155F23B7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2C24D05C" w14:textId="77777777" w:rsidTr="000A5FA4">
        <w:tc>
          <w:tcPr>
            <w:tcW w:w="4127" w:type="dxa"/>
          </w:tcPr>
          <w:p w14:paraId="171A3874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63F46B84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32CD9BB1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14DAAEFE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43FA8C61" w14:textId="77777777" w:rsidTr="000A5FA4">
        <w:tc>
          <w:tcPr>
            <w:tcW w:w="4127" w:type="dxa"/>
          </w:tcPr>
          <w:p w14:paraId="1E237E79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52B7A04D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698D9A96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78706CEB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1A94B48D" w14:textId="77777777" w:rsidTr="000A5FA4">
        <w:tc>
          <w:tcPr>
            <w:tcW w:w="4127" w:type="dxa"/>
          </w:tcPr>
          <w:p w14:paraId="27CF121F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4DF7014F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17FA0992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6E4DDFA8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23711DE6" w14:textId="77777777" w:rsidTr="000A5FA4">
        <w:tc>
          <w:tcPr>
            <w:tcW w:w="4127" w:type="dxa"/>
          </w:tcPr>
          <w:p w14:paraId="652D8BDC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1F5B691D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10DC507C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6F085B71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24B22927" w14:textId="77777777" w:rsidTr="000A5FA4">
        <w:tc>
          <w:tcPr>
            <w:tcW w:w="4127" w:type="dxa"/>
          </w:tcPr>
          <w:p w14:paraId="5B5A16BF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2A27920D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4B1ACF71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5E951045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7A937583" w14:textId="77777777" w:rsidTr="000A5FA4">
        <w:tc>
          <w:tcPr>
            <w:tcW w:w="4127" w:type="dxa"/>
          </w:tcPr>
          <w:p w14:paraId="2F3DB7D3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6DC1F450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44C69906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11E94DAE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63C7C3CD" w14:textId="77777777" w:rsidTr="000A5FA4">
        <w:tc>
          <w:tcPr>
            <w:tcW w:w="4127" w:type="dxa"/>
          </w:tcPr>
          <w:p w14:paraId="74F42B1E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56270F6A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3387368B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65442E96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6A6BB9" w14:paraId="1A16D2A0" w14:textId="77777777" w:rsidTr="000A5FA4">
        <w:tc>
          <w:tcPr>
            <w:tcW w:w="4127" w:type="dxa"/>
          </w:tcPr>
          <w:p w14:paraId="28ADF535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14:paraId="34A4C02E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2F6D7AF4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1612BF1B" w14:textId="77777777" w:rsidR="000A5FA4" w:rsidRDefault="000A5FA4" w:rsidP="00ED35C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7097DF4" w14:textId="77777777" w:rsidR="00FF2E66" w:rsidRPr="00ED35CF" w:rsidRDefault="00FF2E66" w:rsidP="00ED35CF">
      <w:pPr>
        <w:jc w:val="center"/>
        <w:rPr>
          <w:sz w:val="32"/>
          <w:szCs w:val="32"/>
        </w:rPr>
      </w:pPr>
    </w:p>
    <w:sectPr w:rsidR="00FF2E66" w:rsidRPr="00ED35C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A623E" w14:textId="77777777" w:rsidR="00152896" w:rsidRDefault="00152896" w:rsidP="00ED35CF">
      <w:pPr>
        <w:spacing w:after="0" w:line="240" w:lineRule="auto"/>
      </w:pPr>
      <w:r>
        <w:separator/>
      </w:r>
    </w:p>
  </w:endnote>
  <w:endnote w:type="continuationSeparator" w:id="0">
    <w:p w14:paraId="77898E7E" w14:textId="77777777" w:rsidR="00152896" w:rsidRDefault="00152896" w:rsidP="00ED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31FE" w14:textId="55AEAB2A" w:rsidR="00FF2E66" w:rsidRDefault="00FF2E66">
    <w:pPr>
      <w:pStyle w:val="Footer"/>
    </w:pPr>
    <w:r>
      <w:ptab w:relativeTo="margin" w:alignment="center" w:leader="none"/>
    </w:r>
    <w:r>
      <w:t>www.metier.net.au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92B8C" w14:textId="77777777" w:rsidR="00152896" w:rsidRDefault="00152896" w:rsidP="00ED35CF">
      <w:pPr>
        <w:spacing w:after="0" w:line="240" w:lineRule="auto"/>
      </w:pPr>
      <w:r>
        <w:separator/>
      </w:r>
    </w:p>
  </w:footnote>
  <w:footnote w:type="continuationSeparator" w:id="0">
    <w:p w14:paraId="0464CE29" w14:textId="77777777" w:rsidR="00152896" w:rsidRDefault="00152896" w:rsidP="00ED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042D" w14:textId="1B9D775E" w:rsidR="00ED35CF" w:rsidRDefault="00ED35CF" w:rsidP="00ED35CF">
    <w:pPr>
      <w:pStyle w:val="Header"/>
      <w:jc w:val="center"/>
    </w:pPr>
    <w:r>
      <w:rPr>
        <w:noProof/>
      </w:rPr>
      <w:drawing>
        <wp:inline distT="0" distB="0" distL="0" distR="0" wp14:anchorId="02F9223A" wp14:editId="203F39C7">
          <wp:extent cx="1314450" cy="961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271" cy="964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CF"/>
    <w:rsid w:val="000A5FA4"/>
    <w:rsid w:val="00152896"/>
    <w:rsid w:val="001F7CD5"/>
    <w:rsid w:val="003630B4"/>
    <w:rsid w:val="006A6BB9"/>
    <w:rsid w:val="00ED35CF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0935C"/>
  <w15:chartTrackingRefBased/>
  <w15:docId w15:val="{7B6932F3-64D8-4C98-B0ED-C1CB9D63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CF"/>
  </w:style>
  <w:style w:type="paragraph" w:styleId="Footer">
    <w:name w:val="footer"/>
    <w:basedOn w:val="Normal"/>
    <w:link w:val="FooterChar"/>
    <w:uiPriority w:val="99"/>
    <w:unhideWhenUsed/>
    <w:rsid w:val="00ED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CF"/>
  </w:style>
  <w:style w:type="table" w:styleId="TableGrid">
    <w:name w:val="Table Grid"/>
    <w:basedOn w:val="TableNormal"/>
    <w:uiPriority w:val="39"/>
    <w:rsid w:val="00FF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backhouse</dc:creator>
  <cp:keywords/>
  <dc:description/>
  <cp:lastModifiedBy>Bradley backhouse</cp:lastModifiedBy>
  <cp:revision>4</cp:revision>
  <dcterms:created xsi:type="dcterms:W3CDTF">2021-01-14T01:58:00Z</dcterms:created>
  <dcterms:modified xsi:type="dcterms:W3CDTF">2021-01-14T02:25:00Z</dcterms:modified>
</cp:coreProperties>
</file>